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51725D" w14:textId="44934A3E" w:rsidR="009B37EA" w:rsidRPr="00B215F8" w:rsidRDefault="009B37EA" w:rsidP="009B37EA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215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SUOMEN THERAPLAY-YHDISTYS RY    </w:t>
      </w:r>
    </w:p>
    <w:p w14:paraId="03CC5D87" w14:textId="5CA52A48" w:rsidR="009B37EA" w:rsidRDefault="009B37EA" w:rsidP="009B37EA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1B9D64E" wp14:editId="5573FF25">
            <wp:extent cx="1370585" cy="1223963"/>
            <wp:effectExtent l="0" t="0" r="127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raplay Logo neliî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585" cy="1223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CC41B" w14:textId="0DE986E1" w:rsidR="009B37EA" w:rsidRDefault="009B37EA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14B284" w14:textId="6A775B8B" w:rsidR="00B215F8" w:rsidRPr="00B215F8" w:rsidRDefault="009B37EA" w:rsidP="00592F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15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Hakemus peruskurssille</w:t>
      </w:r>
      <w:r w:rsidR="002370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01A6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391D2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01A6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B215F8" w:rsidRPr="00B215F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401A6">
        <w:rPr>
          <w:rFonts w:ascii="Times New Roman" w:hAnsi="Times New Roman" w:cs="Times New Roman"/>
          <w:b/>
          <w:bCs/>
          <w:sz w:val="24"/>
          <w:szCs w:val="24"/>
        </w:rPr>
        <w:t>4.9.</w:t>
      </w:r>
      <w:r w:rsidR="00B215F8" w:rsidRPr="00B215F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401A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09274C9" w14:textId="583F173B" w:rsidR="009B37EA" w:rsidRPr="00B463ED" w:rsidRDefault="009B37EA" w:rsidP="00B463E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2F199E" w14:textId="77777777" w:rsidR="009B37EA" w:rsidRDefault="009B37EA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5A0362" w14:textId="77777777" w:rsidR="002370A6" w:rsidRDefault="002370A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11D033" w14:textId="77777777" w:rsidR="00D9035E" w:rsidRDefault="009B37EA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15F8">
        <w:rPr>
          <w:rFonts w:ascii="Times New Roman" w:eastAsia="Times New Roman" w:hAnsi="Times New Roman" w:cs="Times New Roman"/>
          <w:b/>
          <w:bCs/>
          <w:sz w:val="24"/>
          <w:szCs w:val="24"/>
        </w:rPr>
        <w:t>Muista liittää hakemukseen koulutustietosi CV:n muodossa.</w:t>
      </w:r>
      <w:r w:rsidR="00103E8B" w:rsidRPr="00B215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C096F6A" w14:textId="4753EEB0" w:rsidR="009B37EA" w:rsidRPr="00B215F8" w:rsidRDefault="00103E8B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15F8">
        <w:rPr>
          <w:rFonts w:ascii="Times New Roman" w:eastAsia="Times New Roman" w:hAnsi="Times New Roman" w:cs="Times New Roman"/>
          <w:b/>
          <w:bCs/>
          <w:sz w:val="24"/>
          <w:szCs w:val="24"/>
        </w:rPr>
        <w:t>Lähetäthän liitteet PDF-muodossa</w:t>
      </w:r>
      <w:r w:rsidR="009E006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B215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ja </w:t>
      </w:r>
      <w:r w:rsidR="00B215F8">
        <w:rPr>
          <w:rFonts w:ascii="Times New Roman" w:eastAsia="Times New Roman" w:hAnsi="Times New Roman" w:cs="Times New Roman"/>
          <w:b/>
          <w:bCs/>
          <w:sz w:val="24"/>
          <w:szCs w:val="24"/>
        </w:rPr>
        <w:t>nimeäthän tiedosto</w:t>
      </w:r>
      <w:r w:rsidR="00D9035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B215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215F8">
        <w:rPr>
          <w:rFonts w:ascii="Times New Roman" w:eastAsia="Times New Roman" w:hAnsi="Times New Roman" w:cs="Times New Roman"/>
          <w:b/>
          <w:bCs/>
          <w:sz w:val="24"/>
          <w:szCs w:val="24"/>
        </w:rPr>
        <w:t>omalla nimelläsi.</w:t>
      </w:r>
    </w:p>
    <w:p w14:paraId="2921CB2B" w14:textId="24B95E86" w:rsidR="00AA4088" w:rsidRDefault="00AA4088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27CC11" w14:textId="77777777" w:rsidR="009B37EA" w:rsidRDefault="009B37EA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EF538E" w14:textId="77777777" w:rsidR="00AA4088" w:rsidRDefault="00AA4088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65438E" w14:textId="77777777" w:rsidR="00834802" w:rsidRDefault="009B37EA">
      <w:pPr>
        <w:widowControl w:val="0"/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1. Oma toimenkuva lasten ja perheiden kanssa</w:t>
      </w:r>
    </w:p>
    <w:p w14:paraId="0EDD8EAF" w14:textId="77777777" w:rsidR="00834802" w:rsidRDefault="00834802">
      <w:pPr>
        <w:widowControl w:val="0"/>
        <w:spacing w:line="240" w:lineRule="auto"/>
      </w:pPr>
    </w:p>
    <w:p w14:paraId="64B778DC" w14:textId="77777777" w:rsidR="00834802" w:rsidRDefault="00834802">
      <w:pPr>
        <w:widowControl w:val="0"/>
        <w:spacing w:line="240" w:lineRule="auto"/>
      </w:pPr>
    </w:p>
    <w:p w14:paraId="6DA46CFB" w14:textId="77777777" w:rsidR="00834802" w:rsidRDefault="00834802">
      <w:pPr>
        <w:widowControl w:val="0"/>
        <w:spacing w:line="240" w:lineRule="auto"/>
      </w:pPr>
    </w:p>
    <w:p w14:paraId="21041E2F" w14:textId="77777777" w:rsidR="009B37EA" w:rsidRDefault="009B37EA">
      <w:pPr>
        <w:widowControl w:val="0"/>
        <w:spacing w:line="240" w:lineRule="auto"/>
      </w:pPr>
    </w:p>
    <w:p w14:paraId="3606C166" w14:textId="77777777" w:rsidR="009B37EA" w:rsidRDefault="009B37EA">
      <w:pPr>
        <w:widowControl w:val="0"/>
        <w:spacing w:line="240" w:lineRule="auto"/>
      </w:pPr>
    </w:p>
    <w:p w14:paraId="3C36351B" w14:textId="77777777" w:rsidR="009B37EA" w:rsidRDefault="009B37EA">
      <w:pPr>
        <w:widowControl w:val="0"/>
        <w:spacing w:line="240" w:lineRule="auto"/>
      </w:pPr>
    </w:p>
    <w:p w14:paraId="06A0187D" w14:textId="77777777" w:rsidR="009B37EA" w:rsidRDefault="009B37EA">
      <w:pPr>
        <w:widowControl w:val="0"/>
        <w:spacing w:line="240" w:lineRule="auto"/>
      </w:pPr>
    </w:p>
    <w:p w14:paraId="46D8386B" w14:textId="4B084D1F" w:rsidR="009B37EA" w:rsidRDefault="009B37EA">
      <w:pPr>
        <w:widowControl w:val="0"/>
        <w:spacing w:line="240" w:lineRule="auto"/>
      </w:pPr>
    </w:p>
    <w:p w14:paraId="6FF945DF" w14:textId="77777777" w:rsidR="009B37EA" w:rsidRDefault="009B37EA">
      <w:pPr>
        <w:widowControl w:val="0"/>
        <w:spacing w:line="240" w:lineRule="auto"/>
      </w:pPr>
    </w:p>
    <w:p w14:paraId="48FA7685" w14:textId="77777777" w:rsidR="009B37EA" w:rsidRDefault="009B37EA">
      <w:pPr>
        <w:widowControl w:val="0"/>
        <w:spacing w:line="240" w:lineRule="auto"/>
      </w:pPr>
    </w:p>
    <w:p w14:paraId="4BA1A58E" w14:textId="067FBB07" w:rsidR="009B37EA" w:rsidRDefault="009B37EA">
      <w:pPr>
        <w:widowControl w:val="0"/>
        <w:spacing w:line="240" w:lineRule="auto"/>
      </w:pPr>
    </w:p>
    <w:p w14:paraId="13591F3E" w14:textId="77777777" w:rsidR="009B37EA" w:rsidRDefault="009B37EA">
      <w:pPr>
        <w:widowControl w:val="0"/>
        <w:spacing w:line="240" w:lineRule="auto"/>
      </w:pPr>
    </w:p>
    <w:p w14:paraId="5D103B27" w14:textId="77777777" w:rsidR="009B37EA" w:rsidRDefault="009B37EA">
      <w:pPr>
        <w:widowControl w:val="0"/>
        <w:spacing w:line="240" w:lineRule="auto"/>
      </w:pPr>
    </w:p>
    <w:p w14:paraId="40B15E56" w14:textId="77777777" w:rsidR="009B37EA" w:rsidRDefault="009B37EA">
      <w:pPr>
        <w:widowControl w:val="0"/>
        <w:spacing w:line="240" w:lineRule="auto"/>
      </w:pPr>
    </w:p>
    <w:p w14:paraId="6F7CD72A" w14:textId="77777777" w:rsidR="009B37EA" w:rsidRDefault="009B37EA">
      <w:pPr>
        <w:widowControl w:val="0"/>
        <w:spacing w:line="240" w:lineRule="auto"/>
      </w:pPr>
    </w:p>
    <w:p w14:paraId="235762DE" w14:textId="77777777" w:rsidR="009B37EA" w:rsidRDefault="009B37EA">
      <w:pPr>
        <w:widowControl w:val="0"/>
        <w:spacing w:line="240" w:lineRule="auto"/>
      </w:pPr>
    </w:p>
    <w:p w14:paraId="6A7894D2" w14:textId="77777777" w:rsidR="009B37EA" w:rsidRDefault="009B37EA">
      <w:pPr>
        <w:widowControl w:val="0"/>
        <w:spacing w:line="240" w:lineRule="auto"/>
      </w:pPr>
    </w:p>
    <w:p w14:paraId="2EF222A4" w14:textId="77777777" w:rsidR="009B37EA" w:rsidRDefault="009B37EA">
      <w:pPr>
        <w:widowControl w:val="0"/>
        <w:spacing w:line="240" w:lineRule="auto"/>
      </w:pPr>
    </w:p>
    <w:p w14:paraId="57F5C9F3" w14:textId="77777777" w:rsidR="00834802" w:rsidRDefault="009B37EA">
      <w:pPr>
        <w:widowControl w:val="0"/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2. Konkreettiset mahdollisuudet lähteä tekemään Theraplay-hoitoja työparin kanssa</w:t>
      </w:r>
    </w:p>
    <w:p w14:paraId="0B51575B" w14:textId="77777777" w:rsidR="00834802" w:rsidRDefault="00834802">
      <w:pPr>
        <w:widowControl w:val="0"/>
        <w:spacing w:line="240" w:lineRule="auto"/>
      </w:pPr>
    </w:p>
    <w:p w14:paraId="4A90FCFF" w14:textId="77777777" w:rsidR="00834802" w:rsidRDefault="00834802">
      <w:pPr>
        <w:widowControl w:val="0"/>
        <w:spacing w:line="240" w:lineRule="auto"/>
      </w:pPr>
    </w:p>
    <w:p w14:paraId="18431B48" w14:textId="77777777" w:rsidR="009B37EA" w:rsidRDefault="009B37EA">
      <w:pPr>
        <w:widowControl w:val="0"/>
        <w:spacing w:line="240" w:lineRule="auto"/>
      </w:pPr>
    </w:p>
    <w:p w14:paraId="617A47D6" w14:textId="77777777" w:rsidR="009B37EA" w:rsidRDefault="009B37EA">
      <w:pPr>
        <w:widowControl w:val="0"/>
        <w:spacing w:line="240" w:lineRule="auto"/>
      </w:pPr>
    </w:p>
    <w:p w14:paraId="6EB1D910" w14:textId="77777777" w:rsidR="009B37EA" w:rsidRDefault="009B37EA">
      <w:pPr>
        <w:widowControl w:val="0"/>
        <w:spacing w:line="240" w:lineRule="auto"/>
      </w:pPr>
    </w:p>
    <w:p w14:paraId="37E13DCA" w14:textId="77777777" w:rsidR="009B37EA" w:rsidRDefault="009B37EA">
      <w:pPr>
        <w:widowControl w:val="0"/>
        <w:spacing w:line="240" w:lineRule="auto"/>
      </w:pPr>
    </w:p>
    <w:p w14:paraId="570C3557" w14:textId="77777777" w:rsidR="009B37EA" w:rsidRDefault="009B37EA">
      <w:pPr>
        <w:widowControl w:val="0"/>
        <w:spacing w:line="240" w:lineRule="auto"/>
      </w:pPr>
    </w:p>
    <w:p w14:paraId="0A6724F9" w14:textId="1CB36628" w:rsidR="009B37EA" w:rsidRDefault="009B37EA">
      <w:pPr>
        <w:widowControl w:val="0"/>
        <w:spacing w:line="240" w:lineRule="auto"/>
      </w:pPr>
    </w:p>
    <w:p w14:paraId="32021A2F" w14:textId="77777777" w:rsidR="009B37EA" w:rsidRDefault="009B37EA">
      <w:pPr>
        <w:widowControl w:val="0"/>
        <w:spacing w:line="240" w:lineRule="auto"/>
      </w:pPr>
    </w:p>
    <w:p w14:paraId="15B3399F" w14:textId="3C936F0C" w:rsidR="009B37EA" w:rsidRDefault="009B37EA">
      <w:pPr>
        <w:widowControl w:val="0"/>
        <w:spacing w:line="240" w:lineRule="auto"/>
      </w:pPr>
    </w:p>
    <w:p w14:paraId="17B63340" w14:textId="5A32A5D6" w:rsidR="009B37EA" w:rsidRDefault="009B37EA" w:rsidP="009B37EA">
      <w:pPr>
        <w:widowControl w:val="0"/>
        <w:spacing w:line="240" w:lineRule="auto"/>
        <w:jc w:val="right"/>
      </w:pPr>
    </w:p>
    <w:p w14:paraId="43D8D15A" w14:textId="77777777" w:rsidR="009B37EA" w:rsidRDefault="009B37EA">
      <w:pPr>
        <w:widowControl w:val="0"/>
        <w:spacing w:line="240" w:lineRule="auto"/>
      </w:pPr>
    </w:p>
    <w:p w14:paraId="2E409FB7" w14:textId="77777777" w:rsidR="00834802" w:rsidRDefault="00834802">
      <w:pPr>
        <w:widowControl w:val="0"/>
        <w:spacing w:line="240" w:lineRule="auto"/>
      </w:pPr>
    </w:p>
    <w:p w14:paraId="56D14B27" w14:textId="77777777" w:rsidR="009B37EA" w:rsidRDefault="009B37EA">
      <w:pPr>
        <w:widowControl w:val="0"/>
        <w:spacing w:line="240" w:lineRule="auto"/>
      </w:pPr>
    </w:p>
    <w:p w14:paraId="363CE924" w14:textId="77777777" w:rsidR="009B37EA" w:rsidRDefault="009B37EA">
      <w:pPr>
        <w:widowControl w:val="0"/>
        <w:spacing w:line="240" w:lineRule="auto"/>
      </w:pPr>
    </w:p>
    <w:p w14:paraId="0938D2EE" w14:textId="77777777" w:rsidR="009B37EA" w:rsidRDefault="009B37EA">
      <w:pPr>
        <w:widowControl w:val="0"/>
        <w:spacing w:line="240" w:lineRule="auto"/>
      </w:pPr>
    </w:p>
    <w:p w14:paraId="003BEA4E" w14:textId="27822F51" w:rsidR="00834802" w:rsidRDefault="00834802" w:rsidP="00D9035E">
      <w:pPr>
        <w:widowControl w:val="0"/>
        <w:spacing w:line="240" w:lineRule="auto"/>
      </w:pPr>
    </w:p>
    <w:sectPr w:rsidR="00834802">
      <w:headerReference w:type="default" r:id="rId7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1CE9F" w14:textId="77777777" w:rsidR="00866927" w:rsidRDefault="00866927" w:rsidP="00B463ED">
      <w:pPr>
        <w:spacing w:line="240" w:lineRule="auto"/>
      </w:pPr>
      <w:r>
        <w:separator/>
      </w:r>
    </w:p>
  </w:endnote>
  <w:endnote w:type="continuationSeparator" w:id="0">
    <w:p w14:paraId="58D60DCD" w14:textId="77777777" w:rsidR="00866927" w:rsidRDefault="00866927" w:rsidP="00B463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4A5F3" w14:textId="77777777" w:rsidR="00866927" w:rsidRDefault="00866927" w:rsidP="00B463ED">
      <w:pPr>
        <w:spacing w:line="240" w:lineRule="auto"/>
      </w:pPr>
      <w:r>
        <w:separator/>
      </w:r>
    </w:p>
  </w:footnote>
  <w:footnote w:type="continuationSeparator" w:id="0">
    <w:p w14:paraId="2892D70F" w14:textId="77777777" w:rsidR="00866927" w:rsidRDefault="00866927" w:rsidP="00B463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0255" w14:textId="6C5023B7" w:rsidR="00D9035E" w:rsidRDefault="00D9035E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02"/>
    <w:rsid w:val="000401A6"/>
    <w:rsid w:val="00103E8B"/>
    <w:rsid w:val="00165FB8"/>
    <w:rsid w:val="002370A6"/>
    <w:rsid w:val="00391D2C"/>
    <w:rsid w:val="00487868"/>
    <w:rsid w:val="00496C10"/>
    <w:rsid w:val="00592F9D"/>
    <w:rsid w:val="007E3B26"/>
    <w:rsid w:val="00834802"/>
    <w:rsid w:val="00866927"/>
    <w:rsid w:val="00975C3D"/>
    <w:rsid w:val="00980448"/>
    <w:rsid w:val="009B37EA"/>
    <w:rsid w:val="009E0064"/>
    <w:rsid w:val="00A62BD9"/>
    <w:rsid w:val="00AA4088"/>
    <w:rsid w:val="00B215F8"/>
    <w:rsid w:val="00B463ED"/>
    <w:rsid w:val="00C45FE9"/>
    <w:rsid w:val="00CB65DB"/>
    <w:rsid w:val="00D31E61"/>
    <w:rsid w:val="00D9035E"/>
    <w:rsid w:val="00FC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B0C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contextualSpacing/>
      <w:outlineLvl w:val="4"/>
    </w:pPr>
    <w:rPr>
      <w:b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Yltunniste">
    <w:name w:val="header"/>
    <w:basedOn w:val="Normaali"/>
    <w:link w:val="YltunnisteChar"/>
    <w:uiPriority w:val="99"/>
    <w:unhideWhenUsed/>
    <w:rsid w:val="00B463ED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463ED"/>
  </w:style>
  <w:style w:type="paragraph" w:styleId="Alatunniste">
    <w:name w:val="footer"/>
    <w:basedOn w:val="Normaali"/>
    <w:link w:val="AlatunnisteChar"/>
    <w:uiPriority w:val="99"/>
    <w:unhideWhenUsed/>
    <w:rsid w:val="00B463ED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463ED"/>
  </w:style>
  <w:style w:type="paragraph" w:styleId="Seliteteksti">
    <w:name w:val="Balloon Text"/>
    <w:basedOn w:val="Normaali"/>
    <w:link w:val="SelitetekstiChar"/>
    <w:uiPriority w:val="99"/>
    <w:semiHidden/>
    <w:unhideWhenUsed/>
    <w:rsid w:val="002370A6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370A6"/>
    <w:rPr>
      <w:rFonts w:ascii="Times New Roman" w:hAnsi="Times New Roman" w:cs="Times New Roman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2370A6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rsid w:val="00592F9D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592F9D"/>
    <w:rPr>
      <w:color w:val="954F72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B21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Omistaja</dc:creator>
  <cp:lastModifiedBy>Anni Halminen</cp:lastModifiedBy>
  <cp:revision>2</cp:revision>
  <dcterms:created xsi:type="dcterms:W3CDTF">2025-11-07T06:32:00Z</dcterms:created>
  <dcterms:modified xsi:type="dcterms:W3CDTF">2025-11-07T06:32:00Z</dcterms:modified>
</cp:coreProperties>
</file>